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  <w:t>贵州省黔南监狱</w:t>
      </w: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  <w:t>提请假释建议书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(2025)黔南监提假字第28号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罪犯章建平，男，1977年4月20日生，侗族，小学文化贵州省铜仁市碧江区人，现在贵州省黔南监狱服刑。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2024年5月22日，贵州省铜仁市碧江区人民法院作出(2024)黔0602刑初207号刑事判决，认定章建平犯提供伪造的出入境证件罪，判处有期徒刑二年（刑期自2024年6月3日起至2026年5月18日止），并处罚金人民币五千元。该犯不服，提出上诉。2024年8月2日，贵州省铜仁市中级人民法院作出(2024)黔06刑终 127号刑事裁定，驳回上诉，维持原判。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判决发生法律效力后2024年8月27日交付执行，2024年9月18日从贵州省铜仁监狱调入贵州省瓮安监狱（现黔南监狱）服刑。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一、认罪悔罪方面：罪犯章建平在服刑期间，能服从法院判决，认罪悔罪。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二、遵守法律法规及监规方面：罪犯章建平在服刑期间，认真遵守法律法规及监规纪律，服从管教。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三、教育改造方面:能接受教育改造，积极参加思想、文化、职业技术教育，“三课”学习成绩合格。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四、劳动改造方面:该犯工种机位工，能积极参加劳动，按时完成劳动任务，表现好。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五、履行财产性判项方面：罚金人民币5000元(已全部缴纳)(法院执行情况:全部履行）。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六、考核奖励情况：2024年8月至2025年4月获1个表扬；共获得1个表扬。</w:t>
      </w:r>
      <w:r>
        <w:rPr>
          <w:rFonts w:ascii="仿宋_GB2312" w:hAnsi="仿宋_GB2312" w:eastAsia="仿宋_GB2312"/>
          <w:sz w:val="32"/>
          <w:szCs w:val="32"/>
        </w:rPr>
        <w:br w:type="textWrapping"/>
      </w:r>
      <w:r>
        <w:rPr>
          <w:rFonts w:ascii="仿宋_GB2312" w:hAnsi="仿宋_GB2312" w:eastAsia="仿宋_GB2312"/>
          <w:sz w:val="32"/>
          <w:szCs w:val="32"/>
        </w:rPr>
        <w:t>违规及扣分情况：2025年9月，因未完成劳定额，给予扣3.38分；2025年10月，因未完成劳动定额，给予扣8.57分。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检察机关审查意见:罪犯章建平符合提请假释条件。未发现提请假释建议不当，同意将案件交监狱长办公会审核。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综上所述，罪犯章建平在服刑改造期间，能认真遵守监规，接受教育改造，确有悔改表现。社区矫正机关同意适用社区矫正，监狱经综合评估预测该犯没有再犯罪危险。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 根据《中华人民共和国刑法》第八十一条、第八十二条、第八十三条，《中华人民共和国刑事诉讼法》 第二百七十三条第二款和《中华人民共和国监狱法》第三十二条之规定，建议对罪犯章建平提请假释。特提请裁定。</w:t>
      </w:r>
    </w:p>
    <w:p>
      <w:pPr>
        <w:pStyle w:val="3"/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3"/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黔南布依族苗族自治州中级人民法院</w:t>
      </w:r>
    </w:p>
    <w:p>
      <w:pPr>
        <w:spacing w:line="560" w:lineRule="exact"/>
      </w:pPr>
      <w:bookmarkStart w:id="0" w:name="_GoBack"/>
      <w:bookmarkEnd w:id="0"/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（公章）</w:t>
      </w:r>
    </w:p>
    <w:p>
      <w:pPr>
        <w:spacing w:line="560" w:lineRule="exact"/>
        <w:ind w:firstLine="5440"/>
      </w:pPr>
      <w:r>
        <w:rPr>
          <w:rFonts w:ascii="仿宋_GB2312" w:hAnsi="仿宋_GB2312" w:eastAsia="仿宋_GB2312"/>
          <w:sz w:val="32"/>
          <w:szCs w:val="32"/>
        </w:rPr>
        <w:t>2025年10月23日</w:t>
      </w:r>
    </w:p>
    <w:p>
      <w:pPr>
        <w:spacing w:line="560" w:lineRule="exact"/>
      </w:pPr>
    </w:p>
    <w:sectPr>
      <w:pgSz w:w="11906" w:h="16838"/>
      <w:pgMar w:top="2098" w:right="1474" w:bottom="1985" w:left="1588" w:header="0" w:footer="0" w:gutter="0"/>
      <w:paperSrc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3FE74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semiHidden="0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uiPriority w:val="0"/>
    <w:rPr>
      <w:rFonts w:cs="WenQuanYi Zen Hei"/>
    </w:rPr>
  </w:style>
  <w:style w:type="table" w:styleId="10">
    <w:name w:val="Table Grid"/>
    <w:basedOn w:val="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</Words>
  <Characters>192</Characters>
  <Paragraphs>1</Paragraphs>
  <TotalTime>33</TotalTime>
  <ScaleCrop>false</ScaleCrop>
  <LinksUpToDate>false</LinksUpToDate>
  <CharactersWithSpaces>224</CharactersWithSpaces>
  <Application>WPS Office_11.8.2.9067_F1E327BC-269C-435d-A152-05C5408002CA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Administrator</cp:lastModifiedBy>
  <dcterms:modified xsi:type="dcterms:W3CDTF">2025-11-13T08:56:30Z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